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57FA" w14:textId="77777777" w:rsidR="00C8585C" w:rsidRDefault="00DE10D3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9FB2DB3" wp14:editId="5414E619">
            <wp:simplePos x="0" y="0"/>
            <wp:positionH relativeFrom="page">
              <wp:posOffset>5172075</wp:posOffset>
            </wp:positionH>
            <wp:positionV relativeFrom="page">
              <wp:posOffset>419100</wp:posOffset>
            </wp:positionV>
            <wp:extent cx="1699528" cy="85248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9528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6E42B" w14:textId="77777777" w:rsidR="00C8585C" w:rsidRDefault="00C8585C"/>
    <w:p w14:paraId="7E2C10FF" w14:textId="77777777" w:rsidR="00C8585C" w:rsidRDefault="00DE10D3">
      <w:pPr>
        <w:rPr>
          <w:b/>
        </w:rPr>
      </w:pPr>
      <w:r>
        <w:rPr>
          <w:b/>
        </w:rPr>
        <w:t>Equal opportunities monitoring form</w:t>
      </w:r>
    </w:p>
    <w:p w14:paraId="7B94FC7F" w14:textId="77777777" w:rsidR="00C8585C" w:rsidRDefault="00C8585C"/>
    <w:p w14:paraId="1DA789B4" w14:textId="77777777" w:rsidR="00C8585C" w:rsidRDefault="00DE10D3">
      <w:r>
        <w:t>The East End Women’s Museum is committ</w:t>
      </w:r>
      <w:r>
        <w:t xml:space="preserve">ed to ensuring that all job applicants and members of staff are treated equally, without discrimination on the grounds of gender, sexual orientation, marital or civil partner status, gender reassignment, race, </w:t>
      </w:r>
      <w:proofErr w:type="spellStart"/>
      <w:r>
        <w:t>colour</w:t>
      </w:r>
      <w:proofErr w:type="spellEnd"/>
      <w:r>
        <w:t>, nationality, ethnic or national origin</w:t>
      </w:r>
      <w:r>
        <w:t xml:space="preserve">, religion or belief, </w:t>
      </w:r>
      <w:proofErr w:type="gramStart"/>
      <w:r>
        <w:t>disability</w:t>
      </w:r>
      <w:proofErr w:type="gramEnd"/>
      <w:r>
        <w:t xml:space="preserve"> or age. This form is intended to help us maintain equal opportunities best practice and identify barriers to workforce equality and diversity.</w:t>
      </w:r>
    </w:p>
    <w:p w14:paraId="3F5A71B8" w14:textId="77777777" w:rsidR="00C8585C" w:rsidRDefault="00C8585C"/>
    <w:p w14:paraId="0BC96395" w14:textId="77777777" w:rsidR="00C8585C" w:rsidRDefault="00DE10D3">
      <w:r>
        <w:t>Please complete this form and return it with your application. The form will be</w:t>
      </w:r>
      <w:r>
        <w:t xml:space="preserve"> separated from your application on receipt. The information on this form will be used for monitoring purposes only and will play no part in the recruitment process.</w:t>
      </w:r>
    </w:p>
    <w:p w14:paraId="47FE0666" w14:textId="77777777" w:rsidR="00C8585C" w:rsidRDefault="00C8585C"/>
    <w:p w14:paraId="77484487" w14:textId="77777777" w:rsidR="00C8585C" w:rsidRDefault="00DE10D3">
      <w:r>
        <w:t>All questions are optional. All information supplied will stay confidential and be stored</w:t>
      </w:r>
      <w:r>
        <w:t xml:space="preserve"> securely. It will not be placed on your personnel file. Thank you for your assistance.</w:t>
      </w:r>
    </w:p>
    <w:p w14:paraId="2A79E834" w14:textId="77777777" w:rsidR="00C8585C" w:rsidRDefault="00C8585C"/>
    <w:p w14:paraId="21CDE1CB" w14:textId="77777777" w:rsidR="00C8585C" w:rsidRDefault="00DE10D3">
      <w:pPr>
        <w:rPr>
          <w:b/>
        </w:rPr>
      </w:pPr>
      <w:r>
        <w:rPr>
          <w:b/>
        </w:rPr>
        <w:t>About the vacancy</w:t>
      </w:r>
    </w:p>
    <w:p w14:paraId="725BE67C" w14:textId="77777777" w:rsidR="00C8585C" w:rsidRDefault="00C8585C"/>
    <w:p w14:paraId="4AA616A9" w14:textId="77777777" w:rsidR="00C8585C" w:rsidRDefault="00DE10D3">
      <w:r>
        <w:t>Please state which job you have applied for________________________________________</w:t>
      </w:r>
    </w:p>
    <w:p w14:paraId="60C035B9" w14:textId="77777777" w:rsidR="00C8585C" w:rsidRDefault="00C8585C"/>
    <w:p w14:paraId="48D9DC5D" w14:textId="77777777" w:rsidR="00C8585C" w:rsidRDefault="00DE10D3">
      <w:r>
        <w:t>Where did you hear about this job (please tick all that apply)?</w:t>
      </w:r>
    </w:p>
    <w:p w14:paraId="68E7B3AD" w14:textId="77777777" w:rsidR="00C8585C" w:rsidRDefault="00C8585C">
      <w:pPr>
        <w:ind w:left="720" w:hanging="360"/>
        <w:sectPr w:rsidR="00C8585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BE4D029" w14:textId="77777777" w:rsidR="00C8585C" w:rsidRDefault="00DE10D3">
      <w:pPr>
        <w:numPr>
          <w:ilvl w:val="0"/>
          <w:numId w:val="9"/>
        </w:numPr>
        <w:ind w:left="450" w:hanging="720"/>
      </w:pPr>
      <w:r>
        <w:t>EEWM e-newsletter</w:t>
      </w:r>
    </w:p>
    <w:p w14:paraId="34128658" w14:textId="77777777" w:rsidR="00C8585C" w:rsidRDefault="00DE10D3">
      <w:pPr>
        <w:numPr>
          <w:ilvl w:val="0"/>
          <w:numId w:val="9"/>
        </w:numPr>
        <w:ind w:left="450" w:hanging="720"/>
      </w:pPr>
      <w:r>
        <w:t>Twitter</w:t>
      </w:r>
    </w:p>
    <w:p w14:paraId="45B8A274" w14:textId="77777777" w:rsidR="00C8585C" w:rsidRDefault="00DE10D3">
      <w:pPr>
        <w:numPr>
          <w:ilvl w:val="0"/>
          <w:numId w:val="9"/>
        </w:numPr>
        <w:ind w:left="450" w:hanging="720"/>
      </w:pPr>
      <w:r>
        <w:t>Facebook</w:t>
      </w:r>
    </w:p>
    <w:p w14:paraId="573D16BA" w14:textId="77777777" w:rsidR="00C8585C" w:rsidRDefault="00DE10D3">
      <w:pPr>
        <w:numPr>
          <w:ilvl w:val="0"/>
          <w:numId w:val="9"/>
        </w:numPr>
        <w:ind w:left="450" w:hanging="720"/>
      </w:pPr>
      <w:r>
        <w:t xml:space="preserve">Other (please state) </w:t>
      </w:r>
    </w:p>
    <w:p w14:paraId="5D9DCE90" w14:textId="77777777" w:rsidR="00C8585C" w:rsidRDefault="00DE10D3">
      <w:pPr>
        <w:numPr>
          <w:ilvl w:val="0"/>
          <w:numId w:val="9"/>
        </w:numPr>
        <w:ind w:left="450" w:hanging="720"/>
      </w:pPr>
      <w:r>
        <w:t>Guardian Jobs</w:t>
      </w:r>
    </w:p>
    <w:p w14:paraId="0A0A40DC" w14:textId="77777777" w:rsidR="00C8585C" w:rsidRDefault="00DE10D3">
      <w:pPr>
        <w:numPr>
          <w:ilvl w:val="0"/>
          <w:numId w:val="9"/>
        </w:numPr>
        <w:ind w:left="450" w:hanging="720"/>
      </w:pPr>
      <w:r>
        <w:t>Arts Jobs</w:t>
      </w:r>
    </w:p>
    <w:p w14:paraId="4666E388" w14:textId="77777777" w:rsidR="00C8585C" w:rsidRDefault="00DE10D3">
      <w:pPr>
        <w:numPr>
          <w:ilvl w:val="0"/>
          <w:numId w:val="9"/>
        </w:numPr>
        <w:ind w:left="450" w:hanging="720"/>
      </w:pPr>
      <w:r>
        <w:t>Charity Jobs</w:t>
      </w:r>
    </w:p>
    <w:p w14:paraId="7433A74E" w14:textId="77777777" w:rsidR="00C8585C" w:rsidRDefault="00DE10D3">
      <w:pPr>
        <w:numPr>
          <w:ilvl w:val="0"/>
          <w:numId w:val="9"/>
        </w:numPr>
        <w:ind w:left="450" w:hanging="720"/>
      </w:pPr>
      <w:r>
        <w:t>University of Leicester Museum Jobs Desk</w:t>
      </w:r>
    </w:p>
    <w:p w14:paraId="7CA63F70" w14:textId="77777777" w:rsidR="00C8585C" w:rsidRDefault="00DE10D3">
      <w:pPr>
        <w:numPr>
          <w:ilvl w:val="0"/>
          <w:numId w:val="9"/>
        </w:numPr>
        <w:ind w:left="450" w:hanging="720"/>
        <w:sectPr w:rsidR="00C8585C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Word of mouth</w:t>
      </w:r>
    </w:p>
    <w:p w14:paraId="10DC9F4E" w14:textId="77777777" w:rsidR="00C8585C" w:rsidRDefault="00DE10D3">
      <w:pPr>
        <w:ind w:left="2160" w:firstLine="720"/>
      </w:pPr>
      <w:r>
        <w:t>________________________________________</w:t>
      </w:r>
    </w:p>
    <w:p w14:paraId="7AD8314C" w14:textId="77777777" w:rsidR="00C8585C" w:rsidRDefault="00DE10D3">
      <w:r>
        <w:br/>
      </w:r>
    </w:p>
    <w:p w14:paraId="52E83921" w14:textId="77777777" w:rsidR="00C8585C" w:rsidRDefault="00DE10D3">
      <w:pPr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>Gender</w:t>
      </w:r>
    </w:p>
    <w:p w14:paraId="31E47F08" w14:textId="77777777" w:rsidR="00C8585C" w:rsidRDefault="00DE10D3">
      <w:pPr>
        <w:numPr>
          <w:ilvl w:val="0"/>
          <w:numId w:val="2"/>
        </w:numPr>
      </w:pPr>
      <w:r>
        <w:t>Female</w:t>
      </w:r>
    </w:p>
    <w:p w14:paraId="25EA19CB" w14:textId="77777777" w:rsidR="00C8585C" w:rsidRDefault="00DE10D3">
      <w:pPr>
        <w:numPr>
          <w:ilvl w:val="0"/>
          <w:numId w:val="2"/>
        </w:numPr>
      </w:pPr>
      <w:r>
        <w:t>Male</w:t>
      </w:r>
    </w:p>
    <w:p w14:paraId="20EC49F4" w14:textId="77777777" w:rsidR="00C8585C" w:rsidRDefault="00DE10D3">
      <w:pPr>
        <w:numPr>
          <w:ilvl w:val="0"/>
          <w:numId w:val="2"/>
        </w:numPr>
      </w:pPr>
      <w:r>
        <w:t>Transgender</w:t>
      </w:r>
    </w:p>
    <w:p w14:paraId="23DDDAE0" w14:textId="77777777" w:rsidR="00C8585C" w:rsidRDefault="00DE10D3">
      <w:pPr>
        <w:numPr>
          <w:ilvl w:val="0"/>
          <w:numId w:val="2"/>
        </w:numPr>
      </w:pPr>
      <w:r>
        <w:t>Gender non-conforming</w:t>
      </w:r>
    </w:p>
    <w:p w14:paraId="112296EC" w14:textId="77777777" w:rsidR="00C8585C" w:rsidRDefault="00DE10D3">
      <w:pPr>
        <w:numPr>
          <w:ilvl w:val="0"/>
          <w:numId w:val="2"/>
        </w:numPr>
      </w:pPr>
      <w:r>
        <w:t>Non-binary</w:t>
      </w:r>
    </w:p>
    <w:p w14:paraId="7704A383" w14:textId="77777777" w:rsidR="00C8585C" w:rsidRDefault="00DE10D3">
      <w:pPr>
        <w:numPr>
          <w:ilvl w:val="0"/>
          <w:numId w:val="2"/>
        </w:numPr>
      </w:pPr>
      <w:r>
        <w:t>If you prefer to use your own term, please specify here _____________________</w:t>
      </w:r>
    </w:p>
    <w:p w14:paraId="0801D93F" w14:textId="77777777" w:rsidR="00C8585C" w:rsidRDefault="00DE10D3">
      <w:pPr>
        <w:numPr>
          <w:ilvl w:val="0"/>
          <w:numId w:val="2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Prefer not to say</w:t>
      </w:r>
    </w:p>
    <w:p w14:paraId="49F7F4B7" w14:textId="77777777" w:rsidR="00C8585C" w:rsidRDefault="00DE10D3">
      <w:r>
        <w:br/>
      </w:r>
    </w:p>
    <w:p w14:paraId="4873FE7A" w14:textId="77777777" w:rsidR="00C8585C" w:rsidRDefault="00DE10D3">
      <w:pPr>
        <w:rPr>
          <w:b/>
        </w:rPr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</w:rPr>
        <w:t xml:space="preserve">Age </w:t>
      </w:r>
    </w:p>
    <w:p w14:paraId="24F65AAD" w14:textId="77777777" w:rsidR="00C8585C" w:rsidRDefault="00DE10D3">
      <w:pPr>
        <w:numPr>
          <w:ilvl w:val="0"/>
          <w:numId w:val="7"/>
        </w:numPr>
      </w:pPr>
      <w:r>
        <w:t>0-15 years</w:t>
      </w:r>
    </w:p>
    <w:p w14:paraId="1A0155D9" w14:textId="77777777" w:rsidR="00C8585C" w:rsidRDefault="00DE10D3">
      <w:pPr>
        <w:numPr>
          <w:ilvl w:val="0"/>
          <w:numId w:val="7"/>
        </w:numPr>
      </w:pPr>
      <w:r>
        <w:t>16-19 years</w:t>
      </w:r>
    </w:p>
    <w:p w14:paraId="404725BF" w14:textId="77777777" w:rsidR="00C8585C" w:rsidRDefault="00DE10D3">
      <w:pPr>
        <w:numPr>
          <w:ilvl w:val="0"/>
          <w:numId w:val="7"/>
        </w:numPr>
      </w:pPr>
      <w:r>
        <w:t>2</w:t>
      </w:r>
      <w:r>
        <w:t>0-24 years</w:t>
      </w:r>
    </w:p>
    <w:p w14:paraId="047FE7E8" w14:textId="77777777" w:rsidR="00C8585C" w:rsidRDefault="00DE10D3">
      <w:pPr>
        <w:numPr>
          <w:ilvl w:val="0"/>
          <w:numId w:val="7"/>
        </w:numPr>
      </w:pPr>
      <w:r>
        <w:t>25-29 years</w:t>
      </w:r>
    </w:p>
    <w:p w14:paraId="39F068C0" w14:textId="77777777" w:rsidR="00C8585C" w:rsidRDefault="00DE10D3">
      <w:pPr>
        <w:numPr>
          <w:ilvl w:val="0"/>
          <w:numId w:val="7"/>
        </w:numPr>
      </w:pPr>
      <w:r>
        <w:t>30-34 years</w:t>
      </w:r>
    </w:p>
    <w:p w14:paraId="56EF73CD" w14:textId="77777777" w:rsidR="00C8585C" w:rsidRDefault="00DE10D3">
      <w:pPr>
        <w:numPr>
          <w:ilvl w:val="0"/>
          <w:numId w:val="7"/>
        </w:numPr>
      </w:pPr>
      <w:r>
        <w:t>35-39 years</w:t>
      </w:r>
    </w:p>
    <w:p w14:paraId="3B3A6873" w14:textId="77777777" w:rsidR="00C8585C" w:rsidRDefault="00DE10D3">
      <w:pPr>
        <w:numPr>
          <w:ilvl w:val="0"/>
          <w:numId w:val="7"/>
        </w:numPr>
      </w:pPr>
      <w:r>
        <w:t>40-44 years</w:t>
      </w:r>
    </w:p>
    <w:p w14:paraId="4AC5C99C" w14:textId="77777777" w:rsidR="00C8585C" w:rsidRDefault="00DE10D3">
      <w:pPr>
        <w:numPr>
          <w:ilvl w:val="0"/>
          <w:numId w:val="7"/>
        </w:numPr>
      </w:pPr>
      <w:r>
        <w:t>45-49 years</w:t>
      </w:r>
    </w:p>
    <w:p w14:paraId="20D44A9A" w14:textId="77777777" w:rsidR="00C8585C" w:rsidRDefault="00DE10D3">
      <w:pPr>
        <w:numPr>
          <w:ilvl w:val="0"/>
          <w:numId w:val="7"/>
        </w:numPr>
      </w:pPr>
      <w:r>
        <w:t>50-54 years</w:t>
      </w:r>
    </w:p>
    <w:p w14:paraId="0B3EC320" w14:textId="77777777" w:rsidR="00C8585C" w:rsidRDefault="00DE10D3">
      <w:pPr>
        <w:numPr>
          <w:ilvl w:val="0"/>
          <w:numId w:val="7"/>
        </w:numPr>
      </w:pPr>
      <w:r>
        <w:t>55-59 years</w:t>
      </w:r>
    </w:p>
    <w:p w14:paraId="01D0598D" w14:textId="77777777" w:rsidR="00C8585C" w:rsidRDefault="00DE10D3">
      <w:pPr>
        <w:numPr>
          <w:ilvl w:val="0"/>
          <w:numId w:val="7"/>
        </w:numPr>
      </w:pPr>
      <w:r>
        <w:t>60-64 years</w:t>
      </w:r>
    </w:p>
    <w:p w14:paraId="31082F2B" w14:textId="77777777" w:rsidR="00C8585C" w:rsidRDefault="00DE10D3">
      <w:pPr>
        <w:numPr>
          <w:ilvl w:val="0"/>
          <w:numId w:val="7"/>
        </w:numPr>
      </w:pPr>
      <w:r>
        <w:t>65+ years</w:t>
      </w:r>
    </w:p>
    <w:p w14:paraId="22066043" w14:textId="77777777" w:rsidR="00C8585C" w:rsidRDefault="00DE10D3">
      <w:pPr>
        <w:numPr>
          <w:ilvl w:val="0"/>
          <w:numId w:val="7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Prefer not to say</w:t>
      </w:r>
    </w:p>
    <w:p w14:paraId="69A7BA70" w14:textId="77777777" w:rsidR="00C8585C" w:rsidRDefault="00DE10D3">
      <w:pPr>
        <w:rPr>
          <w:b/>
        </w:rPr>
      </w:pPr>
      <w:r>
        <w:rPr>
          <w:b/>
        </w:rPr>
        <w:lastRenderedPageBreak/>
        <w:t>Ethnicity</w:t>
      </w:r>
    </w:p>
    <w:p w14:paraId="62A83B31" w14:textId="77777777" w:rsidR="00C8585C" w:rsidRDefault="00DE10D3">
      <w:r>
        <w:t>Ethnicity is not about nationality, place of birth or citizenship. It is about the group t</w:t>
      </w:r>
      <w:r>
        <w:t>o which you perceive you belong. Please tick the appropriate box.</w:t>
      </w:r>
    </w:p>
    <w:p w14:paraId="6AF3C534" w14:textId="77777777" w:rsidR="00C8585C" w:rsidRDefault="00C8585C"/>
    <w:p w14:paraId="24E14624" w14:textId="77777777" w:rsidR="00C8585C" w:rsidRDefault="00DE10D3">
      <w:r>
        <w:t>White</w:t>
      </w:r>
    </w:p>
    <w:p w14:paraId="714C9C6E" w14:textId="77777777" w:rsidR="00C8585C" w:rsidRDefault="00C8585C">
      <w:pPr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1A217F" w14:textId="77777777" w:rsidR="00C8585C" w:rsidRDefault="00DE10D3">
      <w:pPr>
        <w:numPr>
          <w:ilvl w:val="0"/>
          <w:numId w:val="1"/>
        </w:numPr>
      </w:pPr>
      <w:r>
        <w:t>English</w:t>
      </w:r>
    </w:p>
    <w:p w14:paraId="3C83D097" w14:textId="77777777" w:rsidR="00C8585C" w:rsidRDefault="00DE10D3">
      <w:pPr>
        <w:numPr>
          <w:ilvl w:val="0"/>
          <w:numId w:val="1"/>
        </w:numPr>
      </w:pPr>
      <w:r>
        <w:t>Welsh</w:t>
      </w:r>
    </w:p>
    <w:p w14:paraId="27E60753" w14:textId="77777777" w:rsidR="00C8585C" w:rsidRDefault="00DE10D3">
      <w:pPr>
        <w:numPr>
          <w:ilvl w:val="0"/>
          <w:numId w:val="1"/>
        </w:numPr>
      </w:pPr>
      <w:r>
        <w:t>Scottish</w:t>
      </w:r>
    </w:p>
    <w:p w14:paraId="3EB3C628" w14:textId="77777777" w:rsidR="00C8585C" w:rsidRDefault="00DE10D3">
      <w:pPr>
        <w:numPr>
          <w:ilvl w:val="0"/>
          <w:numId w:val="1"/>
        </w:numPr>
      </w:pPr>
      <w:r>
        <w:t>Northern Irish</w:t>
      </w:r>
    </w:p>
    <w:p w14:paraId="11C5BF8E" w14:textId="77777777" w:rsidR="00C8585C" w:rsidRDefault="00DE10D3">
      <w:pPr>
        <w:numPr>
          <w:ilvl w:val="0"/>
          <w:numId w:val="1"/>
        </w:numPr>
      </w:pPr>
      <w:r>
        <w:t>Irish</w:t>
      </w:r>
    </w:p>
    <w:p w14:paraId="6A5267F3" w14:textId="77777777" w:rsidR="00C8585C" w:rsidRDefault="00DE10D3">
      <w:pPr>
        <w:numPr>
          <w:ilvl w:val="0"/>
          <w:numId w:val="1"/>
        </w:numPr>
      </w:pPr>
      <w:r>
        <w:t>British</w:t>
      </w:r>
    </w:p>
    <w:p w14:paraId="766ACC69" w14:textId="77777777" w:rsidR="00C8585C" w:rsidRDefault="00DE10D3">
      <w:pPr>
        <w:numPr>
          <w:ilvl w:val="0"/>
          <w:numId w:val="1"/>
        </w:numPr>
      </w:pPr>
      <w:r>
        <w:t xml:space="preserve">Gypsy or Irish </w:t>
      </w:r>
      <w:proofErr w:type="spellStart"/>
      <w:r>
        <w:t>Traveller</w:t>
      </w:r>
      <w:proofErr w:type="spellEnd"/>
    </w:p>
    <w:p w14:paraId="7A30D100" w14:textId="77777777" w:rsidR="00C8585C" w:rsidRDefault="00DE10D3">
      <w:pPr>
        <w:numPr>
          <w:ilvl w:val="0"/>
          <w:numId w:val="1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Any other White background, please state_________________________</w:t>
      </w:r>
    </w:p>
    <w:p w14:paraId="3DCEECC1" w14:textId="77777777" w:rsidR="00C8585C" w:rsidRDefault="00C8585C"/>
    <w:p w14:paraId="465D766A" w14:textId="77777777" w:rsidR="00C8585C" w:rsidRDefault="00DE10D3">
      <w:r>
        <w:t>Mixed or multiple ethnic groups</w:t>
      </w:r>
    </w:p>
    <w:p w14:paraId="0A94933B" w14:textId="77777777" w:rsidR="00C8585C" w:rsidRDefault="00C8585C">
      <w:pPr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E1064B" w14:textId="77777777" w:rsidR="00C8585C" w:rsidRDefault="00DE10D3">
      <w:pPr>
        <w:numPr>
          <w:ilvl w:val="0"/>
          <w:numId w:val="13"/>
        </w:numPr>
      </w:pPr>
      <w:r>
        <w:t>White and Black Caribbean</w:t>
      </w:r>
    </w:p>
    <w:p w14:paraId="53BB2624" w14:textId="77777777" w:rsidR="00C8585C" w:rsidRDefault="00DE10D3">
      <w:pPr>
        <w:numPr>
          <w:ilvl w:val="0"/>
          <w:numId w:val="13"/>
        </w:numPr>
      </w:pPr>
      <w:r>
        <w:t>White and Black African</w:t>
      </w:r>
    </w:p>
    <w:p w14:paraId="4DB30414" w14:textId="77777777" w:rsidR="00C8585C" w:rsidRDefault="00DE10D3">
      <w:pPr>
        <w:numPr>
          <w:ilvl w:val="0"/>
          <w:numId w:val="13"/>
        </w:numPr>
      </w:pPr>
      <w:r>
        <w:t>White and Asian</w:t>
      </w:r>
    </w:p>
    <w:p w14:paraId="67B03FC4" w14:textId="77777777" w:rsidR="00C8585C" w:rsidRDefault="00DE10D3">
      <w:pPr>
        <w:numPr>
          <w:ilvl w:val="0"/>
          <w:numId w:val="13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Any other Mixed ethnic background, please state _______________________</w:t>
      </w:r>
      <w:r>
        <w:t>___</w:t>
      </w:r>
    </w:p>
    <w:p w14:paraId="6F8B2D7F" w14:textId="77777777" w:rsidR="00C8585C" w:rsidRDefault="00C8585C"/>
    <w:p w14:paraId="495D6589" w14:textId="77777777" w:rsidR="00C8585C" w:rsidRDefault="00DE10D3">
      <w:r>
        <w:t>Asian / Asian British</w:t>
      </w:r>
    </w:p>
    <w:p w14:paraId="1F0D111D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3563EEE" w14:textId="77777777" w:rsidR="00C8585C" w:rsidRDefault="00DE10D3">
      <w:pPr>
        <w:numPr>
          <w:ilvl w:val="0"/>
          <w:numId w:val="10"/>
        </w:numPr>
      </w:pPr>
      <w:r>
        <w:t>Bangladeshi</w:t>
      </w:r>
    </w:p>
    <w:p w14:paraId="2EB90F8C" w14:textId="77777777" w:rsidR="00C8585C" w:rsidRDefault="00DE10D3">
      <w:pPr>
        <w:numPr>
          <w:ilvl w:val="0"/>
          <w:numId w:val="10"/>
        </w:numPr>
      </w:pPr>
      <w:r>
        <w:t>Indian</w:t>
      </w:r>
    </w:p>
    <w:p w14:paraId="0C963498" w14:textId="77777777" w:rsidR="00C8585C" w:rsidRDefault="00DE10D3">
      <w:pPr>
        <w:numPr>
          <w:ilvl w:val="0"/>
          <w:numId w:val="10"/>
        </w:numPr>
      </w:pPr>
      <w:r>
        <w:t>Pakistani</w:t>
      </w:r>
    </w:p>
    <w:p w14:paraId="796C70AD" w14:textId="77777777" w:rsidR="00C8585C" w:rsidRDefault="00DE10D3">
      <w:pPr>
        <w:numPr>
          <w:ilvl w:val="0"/>
          <w:numId w:val="10"/>
        </w:numPr>
      </w:pPr>
      <w:r>
        <w:t>Chinese</w:t>
      </w:r>
    </w:p>
    <w:p w14:paraId="502B854C" w14:textId="77777777" w:rsidR="00C8585C" w:rsidRDefault="00DE10D3">
      <w:pPr>
        <w:numPr>
          <w:ilvl w:val="0"/>
          <w:numId w:val="10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Any other Asian background, please state_________________________</w:t>
      </w:r>
    </w:p>
    <w:p w14:paraId="30A5968B" w14:textId="77777777" w:rsidR="00C8585C" w:rsidRDefault="00C8585C"/>
    <w:p w14:paraId="5B8D157B" w14:textId="77777777" w:rsidR="00C8585C" w:rsidRDefault="00DE10D3">
      <w:r>
        <w:t>Black / African / Caribbean / Black British</w:t>
      </w:r>
    </w:p>
    <w:p w14:paraId="4E7DF85C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1ADB1BF" w14:textId="77777777" w:rsidR="00C8585C" w:rsidRDefault="00DE10D3">
      <w:pPr>
        <w:numPr>
          <w:ilvl w:val="0"/>
          <w:numId w:val="11"/>
        </w:numPr>
      </w:pPr>
      <w:r>
        <w:t>Black African</w:t>
      </w:r>
    </w:p>
    <w:p w14:paraId="0F88BB70" w14:textId="77777777" w:rsidR="00C8585C" w:rsidRDefault="00DE10D3">
      <w:pPr>
        <w:numPr>
          <w:ilvl w:val="0"/>
          <w:numId w:val="11"/>
        </w:numPr>
      </w:pPr>
      <w:r>
        <w:t>Black Caribbean</w:t>
      </w:r>
    </w:p>
    <w:p w14:paraId="0B8B835E" w14:textId="77777777" w:rsidR="00C8585C" w:rsidRDefault="00DE10D3">
      <w:pPr>
        <w:numPr>
          <w:ilvl w:val="0"/>
          <w:numId w:val="11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Any other Black background, please state_________________________</w:t>
      </w:r>
    </w:p>
    <w:p w14:paraId="023B7229" w14:textId="77777777" w:rsidR="00C8585C" w:rsidRDefault="00C8585C"/>
    <w:p w14:paraId="3D974D89" w14:textId="77777777" w:rsidR="00C8585C" w:rsidRDefault="00DE10D3">
      <w:proofErr w:type="gramStart"/>
      <w:r>
        <w:t>Other</w:t>
      </w:r>
      <w:proofErr w:type="gramEnd"/>
      <w:r>
        <w:t xml:space="preserve"> ethnic group</w:t>
      </w:r>
    </w:p>
    <w:p w14:paraId="708654EA" w14:textId="77777777" w:rsidR="00C8585C" w:rsidRDefault="00C8585C">
      <w:pPr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C74852C" w14:textId="77777777" w:rsidR="00C8585C" w:rsidRDefault="00DE10D3">
      <w:pPr>
        <w:numPr>
          <w:ilvl w:val="0"/>
          <w:numId w:val="4"/>
        </w:numPr>
      </w:pPr>
      <w:r>
        <w:t>Arab</w:t>
      </w:r>
    </w:p>
    <w:p w14:paraId="4D25E60A" w14:textId="77777777" w:rsidR="00C8585C" w:rsidRDefault="00C8585C">
      <w:pPr>
        <w:ind w:left="720"/>
      </w:pPr>
    </w:p>
    <w:p w14:paraId="41F6ED9E" w14:textId="77777777" w:rsidR="00C8585C" w:rsidRDefault="00DE10D3">
      <w:pPr>
        <w:numPr>
          <w:ilvl w:val="0"/>
          <w:numId w:val="4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Any other, please state _____________________________</w:t>
      </w:r>
    </w:p>
    <w:p w14:paraId="39069406" w14:textId="77777777" w:rsidR="00C8585C" w:rsidRDefault="00C8585C"/>
    <w:p w14:paraId="4C698AE9" w14:textId="77777777" w:rsidR="00C8585C" w:rsidRDefault="00DE10D3">
      <w:pPr>
        <w:numPr>
          <w:ilvl w:val="0"/>
          <w:numId w:val="3"/>
        </w:numPr>
      </w:pPr>
      <w:r>
        <w:t>Prefer not to say</w:t>
      </w:r>
    </w:p>
    <w:p w14:paraId="0802F998" w14:textId="77777777" w:rsidR="00C8585C" w:rsidRDefault="00DE10D3">
      <w:r>
        <w:br/>
      </w:r>
    </w:p>
    <w:p w14:paraId="752DF3BD" w14:textId="77777777" w:rsidR="00C8585C" w:rsidRDefault="00DE10D3">
      <w:pPr>
        <w:rPr>
          <w:b/>
        </w:rPr>
      </w:pPr>
      <w:r>
        <w:rPr>
          <w:b/>
        </w:rPr>
        <w:t>Sexual orientation</w:t>
      </w:r>
    </w:p>
    <w:p w14:paraId="7EEC8A59" w14:textId="77777777" w:rsidR="00C8585C" w:rsidRDefault="00DE10D3">
      <w:r>
        <w:t>How would you describe your sexual orientation?</w:t>
      </w:r>
    </w:p>
    <w:p w14:paraId="53847FBA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D24E51A" w14:textId="77777777" w:rsidR="00C8585C" w:rsidRDefault="00DE10D3">
      <w:pPr>
        <w:numPr>
          <w:ilvl w:val="0"/>
          <w:numId w:val="8"/>
        </w:numPr>
      </w:pPr>
      <w:r>
        <w:t>Heterosexual / straight</w:t>
      </w:r>
    </w:p>
    <w:p w14:paraId="2B75EAD1" w14:textId="77777777" w:rsidR="00C8585C" w:rsidRDefault="00DE10D3">
      <w:pPr>
        <w:numPr>
          <w:ilvl w:val="0"/>
          <w:numId w:val="8"/>
        </w:numPr>
      </w:pPr>
      <w:r>
        <w:t>Bisexual</w:t>
      </w:r>
    </w:p>
    <w:p w14:paraId="65BE1BA1" w14:textId="77777777" w:rsidR="00C8585C" w:rsidRDefault="00DE10D3">
      <w:pPr>
        <w:numPr>
          <w:ilvl w:val="0"/>
          <w:numId w:val="8"/>
        </w:numPr>
      </w:pPr>
      <w:r>
        <w:t>Gay man</w:t>
      </w:r>
    </w:p>
    <w:p w14:paraId="4936E92C" w14:textId="77777777" w:rsidR="00C8585C" w:rsidRDefault="00DE10D3">
      <w:pPr>
        <w:numPr>
          <w:ilvl w:val="0"/>
          <w:numId w:val="8"/>
        </w:numPr>
      </w:pPr>
      <w:r>
        <w:t>Gay woman / lesbian</w:t>
      </w:r>
    </w:p>
    <w:p w14:paraId="5A9C1639" w14:textId="77777777" w:rsidR="00C8585C" w:rsidRDefault="00DE10D3">
      <w:pPr>
        <w:numPr>
          <w:ilvl w:val="0"/>
          <w:numId w:val="8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Prefer not to say</w:t>
      </w:r>
    </w:p>
    <w:p w14:paraId="310D6F5C" w14:textId="77777777" w:rsidR="00C8585C" w:rsidRDefault="00C8585C"/>
    <w:p w14:paraId="6A5944C1" w14:textId="77777777" w:rsidR="00DE10D3" w:rsidRDefault="00DE10D3">
      <w:pPr>
        <w:rPr>
          <w:b/>
        </w:rPr>
      </w:pPr>
    </w:p>
    <w:p w14:paraId="553BB9E2" w14:textId="77777777" w:rsidR="00DE10D3" w:rsidRDefault="00DE10D3">
      <w:pPr>
        <w:rPr>
          <w:b/>
        </w:rPr>
      </w:pPr>
    </w:p>
    <w:p w14:paraId="7498ED8C" w14:textId="77777777" w:rsidR="00DE10D3" w:rsidRDefault="00DE10D3">
      <w:pPr>
        <w:rPr>
          <w:b/>
        </w:rPr>
      </w:pPr>
    </w:p>
    <w:p w14:paraId="474180BB" w14:textId="77777777" w:rsidR="00DE10D3" w:rsidRDefault="00DE10D3">
      <w:pPr>
        <w:rPr>
          <w:b/>
        </w:rPr>
      </w:pPr>
    </w:p>
    <w:p w14:paraId="6B75F06A" w14:textId="29DE1111" w:rsidR="00C8585C" w:rsidRDefault="00DE10D3">
      <w:pPr>
        <w:rPr>
          <w:b/>
        </w:rPr>
      </w:pPr>
      <w:r>
        <w:rPr>
          <w:b/>
        </w:rPr>
        <w:lastRenderedPageBreak/>
        <w:t>Disability</w:t>
      </w:r>
    </w:p>
    <w:p w14:paraId="2695041A" w14:textId="77777777" w:rsidR="00C8585C" w:rsidRDefault="00DE10D3">
      <w:r>
        <w:t>The Equality Act 2010 defines a disability as a "physical or mental impairment which has a substantial and long-term adverse effect on a person's ability to carry out normal day-to-day activities". An effect is long-term if it has lasted, or is likely to l</w:t>
      </w:r>
      <w:r>
        <w:t>ast, more than 12 months.</w:t>
      </w:r>
    </w:p>
    <w:p w14:paraId="3DCB1B02" w14:textId="77777777" w:rsidR="00C8585C" w:rsidRDefault="00C8585C"/>
    <w:p w14:paraId="33D7F318" w14:textId="77777777" w:rsidR="00C8585C" w:rsidRDefault="00DE10D3">
      <w:r>
        <w:t>Are your day-to-day activities limited because of a health problem or disability which has lasted, or is expected to last, at least 12 months?</w:t>
      </w:r>
    </w:p>
    <w:p w14:paraId="7E95B19D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FCBC254" w14:textId="77777777" w:rsidR="00C8585C" w:rsidRDefault="00DE10D3">
      <w:pPr>
        <w:numPr>
          <w:ilvl w:val="0"/>
          <w:numId w:val="6"/>
        </w:numPr>
      </w:pPr>
      <w:r>
        <w:t>Yes – limited a little</w:t>
      </w:r>
    </w:p>
    <w:p w14:paraId="56EAF8BD" w14:textId="77777777" w:rsidR="00C8585C" w:rsidRDefault="00DE10D3">
      <w:pPr>
        <w:numPr>
          <w:ilvl w:val="0"/>
          <w:numId w:val="6"/>
        </w:numPr>
      </w:pPr>
      <w:r>
        <w:t>Yes – limited a lot</w:t>
      </w:r>
    </w:p>
    <w:p w14:paraId="0F555DE7" w14:textId="77777777" w:rsidR="00C8585C" w:rsidRDefault="00DE10D3">
      <w:pPr>
        <w:numPr>
          <w:ilvl w:val="0"/>
          <w:numId w:val="6"/>
        </w:numPr>
      </w:pPr>
      <w:r>
        <w:t>No</w:t>
      </w:r>
    </w:p>
    <w:p w14:paraId="59002854" w14:textId="77777777" w:rsidR="00C8585C" w:rsidRDefault="00DE10D3">
      <w:pPr>
        <w:numPr>
          <w:ilvl w:val="0"/>
          <w:numId w:val="6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Prefer not to say</w:t>
      </w:r>
    </w:p>
    <w:p w14:paraId="76180E4E" w14:textId="77777777" w:rsidR="00C8585C" w:rsidRDefault="00DE10D3">
      <w:r>
        <w:br/>
      </w:r>
    </w:p>
    <w:p w14:paraId="13E9C6D7" w14:textId="77777777" w:rsidR="00C8585C" w:rsidRDefault="00DE10D3">
      <w:pPr>
        <w:rPr>
          <w:b/>
        </w:rPr>
      </w:pPr>
      <w:r>
        <w:rPr>
          <w:b/>
        </w:rPr>
        <w:t xml:space="preserve">Religion or belief </w:t>
      </w:r>
    </w:p>
    <w:p w14:paraId="0A7DED5E" w14:textId="77777777" w:rsidR="00C8585C" w:rsidRDefault="00DE10D3">
      <w:r>
        <w:t>What is your religion or belief?</w:t>
      </w:r>
    </w:p>
    <w:p w14:paraId="1C07D8A9" w14:textId="77777777" w:rsidR="00C8585C" w:rsidRDefault="00C8585C"/>
    <w:p w14:paraId="740F96FF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20990B" w14:textId="77777777" w:rsidR="00C8585C" w:rsidRDefault="00DE10D3">
      <w:pPr>
        <w:numPr>
          <w:ilvl w:val="0"/>
          <w:numId w:val="12"/>
        </w:numPr>
      </w:pPr>
      <w:r>
        <w:t>No religion or belief</w:t>
      </w:r>
    </w:p>
    <w:p w14:paraId="1E9BFDC2" w14:textId="77777777" w:rsidR="00C8585C" w:rsidRDefault="00DE10D3">
      <w:pPr>
        <w:numPr>
          <w:ilvl w:val="0"/>
          <w:numId w:val="12"/>
        </w:numPr>
      </w:pPr>
      <w:r>
        <w:t>Buddhist</w:t>
      </w:r>
    </w:p>
    <w:p w14:paraId="6162CF3F" w14:textId="77777777" w:rsidR="00C8585C" w:rsidRDefault="00DE10D3">
      <w:pPr>
        <w:numPr>
          <w:ilvl w:val="0"/>
          <w:numId w:val="12"/>
        </w:numPr>
      </w:pPr>
      <w:r>
        <w:t>Christian</w:t>
      </w:r>
    </w:p>
    <w:p w14:paraId="26B58093" w14:textId="77777777" w:rsidR="00C8585C" w:rsidRDefault="00DE10D3">
      <w:pPr>
        <w:numPr>
          <w:ilvl w:val="0"/>
          <w:numId w:val="12"/>
        </w:numPr>
      </w:pPr>
      <w:r>
        <w:t>Hindu</w:t>
      </w:r>
    </w:p>
    <w:p w14:paraId="1C125555" w14:textId="77777777" w:rsidR="00C8585C" w:rsidRDefault="00DE10D3">
      <w:pPr>
        <w:numPr>
          <w:ilvl w:val="0"/>
          <w:numId w:val="12"/>
        </w:numPr>
      </w:pPr>
      <w:r>
        <w:t>Jewish</w:t>
      </w:r>
    </w:p>
    <w:p w14:paraId="06604DC3" w14:textId="77777777" w:rsidR="00C8585C" w:rsidRDefault="00DE10D3">
      <w:pPr>
        <w:numPr>
          <w:ilvl w:val="0"/>
          <w:numId w:val="12"/>
        </w:numPr>
      </w:pPr>
      <w:r>
        <w:t>Muslim</w:t>
      </w:r>
    </w:p>
    <w:p w14:paraId="3793E7F0" w14:textId="77777777" w:rsidR="00C8585C" w:rsidRDefault="00DE10D3">
      <w:pPr>
        <w:numPr>
          <w:ilvl w:val="0"/>
          <w:numId w:val="12"/>
        </w:numPr>
      </w:pPr>
      <w:r>
        <w:t>Sikh</w:t>
      </w:r>
    </w:p>
    <w:p w14:paraId="4035C192" w14:textId="77777777" w:rsidR="00C8585C" w:rsidRDefault="00DE10D3">
      <w:pPr>
        <w:numPr>
          <w:ilvl w:val="0"/>
          <w:numId w:val="12"/>
        </w:numPr>
      </w:pPr>
      <w:r>
        <w:t>Prefer not to say</w:t>
      </w:r>
    </w:p>
    <w:p w14:paraId="694FE0A4" w14:textId="77777777" w:rsidR="00C8585C" w:rsidRDefault="00DE10D3">
      <w:pPr>
        <w:numPr>
          <w:ilvl w:val="0"/>
          <w:numId w:val="12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Other, please state if you wish _____________________________</w:t>
      </w:r>
    </w:p>
    <w:p w14:paraId="3869F548" w14:textId="77777777" w:rsidR="00C8585C" w:rsidRDefault="00C8585C"/>
    <w:p w14:paraId="53F38EBE" w14:textId="77777777" w:rsidR="00C8585C" w:rsidRDefault="00C8585C"/>
    <w:p w14:paraId="41B7E2B8" w14:textId="77777777" w:rsidR="00C8585C" w:rsidRDefault="00DE10D3">
      <w:pPr>
        <w:rPr>
          <w:b/>
        </w:rPr>
      </w:pPr>
      <w:r>
        <w:rPr>
          <w:b/>
        </w:rPr>
        <w:t>Caring responsibilities</w:t>
      </w:r>
    </w:p>
    <w:p w14:paraId="46818290" w14:textId="77777777" w:rsidR="00C8585C" w:rsidRDefault="00DE10D3">
      <w:r>
        <w:t>Do you have any caring responsibilities? If yes, please tick all that apply</w:t>
      </w:r>
    </w:p>
    <w:p w14:paraId="717AA05B" w14:textId="77777777" w:rsidR="00C8585C" w:rsidRDefault="00C8585C">
      <w:pPr>
        <w:ind w:left="720" w:hanging="360"/>
        <w:sectPr w:rsidR="00C858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866BF4B" w14:textId="77777777" w:rsidR="00C8585C" w:rsidRDefault="00DE10D3">
      <w:pPr>
        <w:numPr>
          <w:ilvl w:val="0"/>
          <w:numId w:val="5"/>
        </w:numPr>
      </w:pPr>
      <w:r>
        <w:t>None</w:t>
      </w:r>
    </w:p>
    <w:p w14:paraId="68C55A03" w14:textId="77777777" w:rsidR="00C8585C" w:rsidRDefault="00DE10D3">
      <w:pPr>
        <w:numPr>
          <w:ilvl w:val="0"/>
          <w:numId w:val="5"/>
        </w:numPr>
      </w:pPr>
      <w:r>
        <w:t xml:space="preserve">Primary </w:t>
      </w:r>
      <w:proofErr w:type="spellStart"/>
      <w:r>
        <w:t>carer</w:t>
      </w:r>
      <w:proofErr w:type="spellEnd"/>
      <w:r>
        <w:t xml:space="preserve"> of a </w:t>
      </w:r>
      <w:proofErr w:type="gramStart"/>
      <w:r>
        <w:t>child/children (under 18)</w:t>
      </w:r>
      <w:proofErr w:type="gramEnd"/>
    </w:p>
    <w:p w14:paraId="761B2703" w14:textId="77777777" w:rsidR="00C8585C" w:rsidRDefault="00DE10D3">
      <w:pPr>
        <w:numPr>
          <w:ilvl w:val="0"/>
          <w:numId w:val="5"/>
        </w:numPr>
      </w:pPr>
      <w:r>
        <w:t xml:space="preserve">Primary </w:t>
      </w:r>
      <w:proofErr w:type="spellStart"/>
      <w:r>
        <w:t>carer</w:t>
      </w:r>
      <w:proofErr w:type="spellEnd"/>
      <w:r>
        <w:t xml:space="preserve"> of a </w:t>
      </w:r>
      <w:proofErr w:type="gramStart"/>
      <w:r>
        <w:t>disabled child/children (under 18)</w:t>
      </w:r>
      <w:proofErr w:type="gramEnd"/>
    </w:p>
    <w:p w14:paraId="0AB49CF2" w14:textId="77777777" w:rsidR="00C8585C" w:rsidRDefault="00DE10D3">
      <w:pPr>
        <w:numPr>
          <w:ilvl w:val="0"/>
          <w:numId w:val="5"/>
        </w:numPr>
      </w:pPr>
      <w:r>
        <w:t xml:space="preserve">Primary </w:t>
      </w:r>
      <w:proofErr w:type="spellStart"/>
      <w:r>
        <w:t>carer</w:t>
      </w:r>
      <w:proofErr w:type="spellEnd"/>
      <w:r>
        <w:t xml:space="preserve"> of a disabled adult (18 and over)</w:t>
      </w:r>
    </w:p>
    <w:p w14:paraId="4DF5B752" w14:textId="77777777" w:rsidR="00C8585C" w:rsidRDefault="00DE10D3">
      <w:pPr>
        <w:numPr>
          <w:ilvl w:val="0"/>
          <w:numId w:val="5"/>
        </w:numPr>
      </w:pPr>
      <w:r>
        <w:t xml:space="preserve">Primary </w:t>
      </w:r>
      <w:proofErr w:type="spellStart"/>
      <w:r>
        <w:t>carer</w:t>
      </w:r>
      <w:proofErr w:type="spellEnd"/>
      <w:r>
        <w:t xml:space="preserve"> of an older person</w:t>
      </w:r>
    </w:p>
    <w:p w14:paraId="6686A299" w14:textId="77777777" w:rsidR="00C8585C" w:rsidRDefault="00DE10D3">
      <w:pPr>
        <w:numPr>
          <w:ilvl w:val="0"/>
          <w:numId w:val="5"/>
        </w:numPr>
      </w:pPr>
      <w:r>
        <w:t xml:space="preserve">Secondary </w:t>
      </w:r>
      <w:proofErr w:type="spellStart"/>
      <w:r>
        <w:t>carer</w:t>
      </w:r>
      <w:proofErr w:type="spellEnd"/>
      <w:r>
        <w:t xml:space="preserve"> (another person carries out the main caring role)</w:t>
      </w:r>
    </w:p>
    <w:p w14:paraId="5618B14E" w14:textId="77777777" w:rsidR="00C8585C" w:rsidRDefault="00DE10D3">
      <w:pPr>
        <w:numPr>
          <w:ilvl w:val="0"/>
          <w:numId w:val="5"/>
        </w:numPr>
        <w:sectPr w:rsidR="00C85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Prefer not to say</w:t>
      </w:r>
    </w:p>
    <w:p w14:paraId="0C56E27E" w14:textId="77777777" w:rsidR="00C8585C" w:rsidRDefault="00C8585C"/>
    <w:p w14:paraId="7C3BB77D" w14:textId="77777777" w:rsidR="00C8585C" w:rsidRDefault="00DE10D3">
      <w:r>
        <w:br/>
      </w:r>
      <w:r>
        <w:br/>
        <w:t>Thank you for your assistance.</w:t>
      </w:r>
    </w:p>
    <w:sectPr w:rsidR="00C8585C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A1E"/>
    <w:multiLevelType w:val="multilevel"/>
    <w:tmpl w:val="87B24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A608B"/>
    <w:multiLevelType w:val="multilevel"/>
    <w:tmpl w:val="04860B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9D3AFE"/>
    <w:multiLevelType w:val="multilevel"/>
    <w:tmpl w:val="BDAADC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46AF2"/>
    <w:multiLevelType w:val="multilevel"/>
    <w:tmpl w:val="0644AD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292817"/>
    <w:multiLevelType w:val="multilevel"/>
    <w:tmpl w:val="700044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863BF5"/>
    <w:multiLevelType w:val="multilevel"/>
    <w:tmpl w:val="DAD22A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8064AC"/>
    <w:multiLevelType w:val="multilevel"/>
    <w:tmpl w:val="E7983D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0C50EA"/>
    <w:multiLevelType w:val="multilevel"/>
    <w:tmpl w:val="DB142E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3F51A2"/>
    <w:multiLevelType w:val="multilevel"/>
    <w:tmpl w:val="095E99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6E3448"/>
    <w:multiLevelType w:val="multilevel"/>
    <w:tmpl w:val="D7F6BB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A41205"/>
    <w:multiLevelType w:val="multilevel"/>
    <w:tmpl w:val="DC88EC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E1624A"/>
    <w:multiLevelType w:val="multilevel"/>
    <w:tmpl w:val="E294E7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5C113C"/>
    <w:multiLevelType w:val="multilevel"/>
    <w:tmpl w:val="DE76EE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5C"/>
    <w:rsid w:val="00C8585C"/>
    <w:rsid w:val="00D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AC89"/>
  <w15:docId w15:val="{19E2DB04-4771-4893-95F8-C95E14B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Crossley</cp:lastModifiedBy>
  <cp:revision>2</cp:revision>
  <dcterms:created xsi:type="dcterms:W3CDTF">2021-01-02T15:30:00Z</dcterms:created>
  <dcterms:modified xsi:type="dcterms:W3CDTF">2021-01-02T15:30:00Z</dcterms:modified>
</cp:coreProperties>
</file>